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BA" w:rsidRDefault="00E666C1" w:rsidP="00F719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36"/>
          <w:szCs w:val="36"/>
          <w:lang w:val="bg-BG" w:eastAsia="bg-BG"/>
        </w:rPr>
        <w:t xml:space="preserve">Условия за участие в конкурс </w:t>
      </w:r>
    </w:p>
    <w:p w:rsidR="00E666C1" w:rsidRPr="00A41382" w:rsidRDefault="00E666C1" w:rsidP="00F719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bg-BG"/>
        </w:rPr>
      </w:pPr>
      <w:r w:rsidRPr="00A41382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bg-BG"/>
        </w:rPr>
        <w:t>"Bulgaria a través de mis ojos"</w:t>
      </w:r>
    </w:p>
    <w:p w:rsidR="004F52B9" w:rsidRPr="00E666C1" w:rsidRDefault="004F52B9" w:rsidP="00F719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 w:eastAsia="bg-BG"/>
        </w:rPr>
      </w:pPr>
    </w:p>
    <w:p w:rsidR="00E666C1" w:rsidRPr="00E666C1" w:rsidRDefault="00E666C1" w:rsidP="00F719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>Описание на конкурса:</w:t>
      </w:r>
    </w:p>
    <w:p w:rsidR="004F52B9" w:rsidRDefault="00E666C1" w:rsidP="00F7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Конкурсът "Bulgaria a </w:t>
      </w:r>
      <w:proofErr w:type="spellStart"/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través</w:t>
      </w:r>
      <w:proofErr w:type="spellEnd"/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de </w:t>
      </w:r>
      <w:proofErr w:type="spellStart"/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mis</w:t>
      </w:r>
      <w:proofErr w:type="spellEnd"/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ojos</w:t>
      </w:r>
      <w:proofErr w:type="spellEnd"/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" е насочен към деца, български граждани, живеещи</w:t>
      </w:r>
      <w:r w:rsidR="00F1731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или пребиваващи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Испания, които не са навършили 18 </w:t>
      </w:r>
      <w:r w:rsidR="002E44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годишна възраст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Целта на конкурса е</w:t>
      </w:r>
      <w:r w:rsidR="00822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участниците да създадат авторски видеа на тема България, които да бъдат </w:t>
      </w:r>
      <w:r w:rsidR="009D41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представени</w:t>
      </w:r>
      <w:r w:rsidR="00822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самите </w:t>
      </w:r>
      <w:r w:rsidR="009D41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тях</w:t>
      </w:r>
      <w:r w:rsidR="00822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една или повече от следните социални платформи – </w:t>
      </w:r>
      <w:r w:rsidR="0082298A">
        <w:rPr>
          <w:rFonts w:ascii="Times New Roman" w:eastAsia="Times New Roman" w:hAnsi="Times New Roman" w:cs="Times New Roman"/>
          <w:sz w:val="24"/>
          <w:szCs w:val="24"/>
          <w:lang w:eastAsia="bg-BG"/>
        </w:rPr>
        <w:t>YouTube</w:t>
      </w:r>
      <w:r w:rsidR="0082298A" w:rsidRPr="00822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="0082298A">
        <w:rPr>
          <w:rFonts w:ascii="Times New Roman" w:eastAsia="Times New Roman" w:hAnsi="Times New Roman" w:cs="Times New Roman"/>
          <w:sz w:val="24"/>
          <w:szCs w:val="24"/>
          <w:lang w:eastAsia="bg-BG"/>
        </w:rPr>
        <w:t>TikTok</w:t>
      </w:r>
      <w:proofErr w:type="spellEnd"/>
      <w:r w:rsidR="0082298A" w:rsidRPr="00822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82298A">
        <w:rPr>
          <w:rFonts w:ascii="Times New Roman" w:eastAsia="Times New Roman" w:hAnsi="Times New Roman" w:cs="Times New Roman"/>
          <w:sz w:val="24"/>
          <w:szCs w:val="24"/>
          <w:lang w:eastAsia="bg-BG"/>
        </w:rPr>
        <w:t>Facebook</w:t>
      </w:r>
      <w:r w:rsidR="009D41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309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82298A" w:rsidRPr="00822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2298A">
        <w:rPr>
          <w:rFonts w:ascii="Times New Roman" w:eastAsia="Times New Roman" w:hAnsi="Times New Roman" w:cs="Times New Roman"/>
          <w:sz w:val="24"/>
          <w:szCs w:val="24"/>
          <w:lang w:eastAsia="bg-BG"/>
        </w:rPr>
        <w:t>Instagram</w:t>
      </w:r>
      <w:r w:rsidR="0082298A" w:rsidRPr="00822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D41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9D417D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Участниците</w:t>
      </w:r>
      <w:r w:rsidR="009D41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конкурса</w:t>
      </w:r>
      <w:r w:rsidR="009D417D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могат да покажат различни аспекти от България, като природ</w:t>
      </w:r>
      <w:r w:rsidR="009D41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а, култура, история, родни места, кухня,</w:t>
      </w:r>
      <w:r w:rsidR="009D417D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туризъм</w:t>
      </w:r>
      <w:r w:rsidR="009D417D" w:rsidRPr="00C85F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9D41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др. по своя преценка.</w:t>
      </w:r>
    </w:p>
    <w:p w:rsidR="009D417D" w:rsidRDefault="009D417D" w:rsidP="00F7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Надпреварата има за цел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стимулира творческ</w:t>
      </w:r>
      <w:r w:rsidR="00F1731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ото изразяване на младите хора,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</w:t>
      </w:r>
      <w:r w:rsidR="00F1731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насърчи интереса и задълбочи знанията им за България, както и да развие чувството им </w:t>
      </w:r>
      <w:r w:rsidR="006148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</w:t>
      </w:r>
      <w:r w:rsidR="00F1731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национална гордост и принадлежност.</w:t>
      </w:r>
      <w:r w:rsidR="002E44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Сред поставените цели е и популяризирането на страната ни сред младите испанци, които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</w:t>
      </w:r>
      <w:r w:rsidR="002E44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научат повече за</w:t>
      </w:r>
      <w:r w:rsidR="007E38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България</w:t>
      </w:r>
      <w:r w:rsidR="002E44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видеата на своите връстници, създадени и показани чрез </w:t>
      </w:r>
      <w:r w:rsidR="000C107D" w:rsidRPr="000C10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модерни и интерактивни методи в дигиталното пространство.</w:t>
      </w:r>
    </w:p>
    <w:p w:rsidR="00877EEB" w:rsidRDefault="0019607F" w:rsidP="00F7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Конкурсът се организира от</w:t>
      </w:r>
      <w:r w:rsidR="00D603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Генералното консулство на Република България в Б</w:t>
      </w:r>
      <w:r w:rsidR="003341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арселона, адрес: </w:t>
      </w:r>
      <w:proofErr w:type="spellStart"/>
      <w:r w:rsidR="0033411D">
        <w:rPr>
          <w:rFonts w:ascii="Times New Roman" w:eastAsia="Times New Roman" w:hAnsi="Times New Roman" w:cs="Times New Roman"/>
          <w:sz w:val="24"/>
          <w:szCs w:val="24"/>
          <w:lang w:eastAsia="bg-BG"/>
        </w:rPr>
        <w:t>Avda</w:t>
      </w:r>
      <w:proofErr w:type="spellEnd"/>
      <w:r w:rsidR="0033411D" w:rsidRPr="003341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33411D" w:rsidRPr="0033411D">
        <w:rPr>
          <w:rFonts w:ascii="Times New Roman" w:eastAsia="Times New Roman" w:hAnsi="Times New Roman" w:cs="Times New Roman"/>
          <w:sz w:val="24"/>
          <w:szCs w:val="24"/>
          <w:lang w:val="es-ES" w:eastAsia="bg-BG"/>
        </w:rPr>
        <w:t xml:space="preserve">Riera de </w:t>
      </w:r>
      <w:proofErr w:type="spellStart"/>
      <w:r w:rsidR="0033411D" w:rsidRPr="0033411D">
        <w:rPr>
          <w:rFonts w:ascii="Times New Roman" w:eastAsia="Times New Roman" w:hAnsi="Times New Roman" w:cs="Times New Roman"/>
          <w:sz w:val="24"/>
          <w:szCs w:val="24"/>
          <w:lang w:val="es-ES" w:eastAsia="bg-BG"/>
        </w:rPr>
        <w:t>Cassoles</w:t>
      </w:r>
      <w:proofErr w:type="spellEnd"/>
      <w:r w:rsidR="0033411D" w:rsidRPr="0033411D">
        <w:rPr>
          <w:rFonts w:ascii="Times New Roman" w:eastAsia="Times New Roman" w:hAnsi="Times New Roman" w:cs="Times New Roman"/>
          <w:sz w:val="24"/>
          <w:szCs w:val="24"/>
          <w:lang w:val="es-ES" w:eastAsia="bg-BG"/>
        </w:rPr>
        <w:t xml:space="preserve">, 54, 08012, Barcelona; email: </w:t>
      </w:r>
      <w:hyperlink r:id="rId7" w:history="1">
        <w:r w:rsidR="0033411D" w:rsidRPr="003341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 w:eastAsia="bg-BG"/>
          </w:rPr>
          <w:t>Consulate.Barcelona@mfa.bg</w:t>
        </w:r>
      </w:hyperlink>
      <w:r w:rsidR="0033411D" w:rsidRPr="0033411D">
        <w:rPr>
          <w:rFonts w:ascii="Times New Roman" w:eastAsia="Times New Roman" w:hAnsi="Times New Roman" w:cs="Times New Roman"/>
          <w:sz w:val="24"/>
          <w:szCs w:val="24"/>
          <w:lang w:val="es-ES" w:eastAsia="bg-BG"/>
        </w:rPr>
        <w:t xml:space="preserve">; </w:t>
      </w:r>
      <w:proofErr w:type="spellStart"/>
      <w:r w:rsidR="0033411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</w:t>
      </w:r>
      <w:proofErr w:type="spellEnd"/>
      <w:r w:rsidR="003341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.:+34 </w:t>
      </w:r>
      <w:r w:rsidR="0033411D" w:rsidRPr="003341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937 969</w:t>
      </w:r>
      <w:r w:rsidR="00877E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33411D" w:rsidRPr="003341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950</w:t>
      </w:r>
    </w:p>
    <w:p w:rsidR="00877EEB" w:rsidRPr="0033411D" w:rsidRDefault="00877EEB" w:rsidP="00F7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F52B9" w:rsidRPr="00877EEB" w:rsidRDefault="00E666C1" w:rsidP="003D47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>Условия за участие:</w:t>
      </w:r>
    </w:p>
    <w:p w:rsidR="00E666C1" w:rsidRPr="00E666C1" w:rsidRDefault="00E666C1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Участници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554200" w:rsidRDefault="00E74779" w:rsidP="003D478C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конкурса могат да участват</w:t>
      </w:r>
      <w:r w:rsidR="0098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видеа, създадени от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ългарски граждани, живеещи</w:t>
      </w:r>
      <w:r w:rsid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или пребиваващи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Испания, ненавършили 18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годишна възраст</w:t>
      </w:r>
      <w:r w:rsidR="00B92E5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</w:t>
      </w:r>
      <w:r w:rsidR="00BF22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датата на стартиране на конкурса 14.08.2024 г</w:t>
      </w:r>
      <w:bookmarkStart w:id="0" w:name="_GoBack"/>
      <w:bookmarkEnd w:id="0"/>
      <w:r w:rsidR="00B92E5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54200" w:rsidRDefault="00554200" w:rsidP="003D478C">
      <w:p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54200" w:rsidRDefault="00554200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5420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Създаване на видео</w:t>
      </w:r>
    </w:p>
    <w:p w:rsidR="00554200" w:rsidRPr="00554200" w:rsidRDefault="00986FD5" w:rsidP="003D478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Авторите</w:t>
      </w:r>
      <w:r w:rsid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трябва да създадат видео материал на тема България, който да бъде разпространен от самите</w:t>
      </w:r>
      <w:r w:rsidR="003309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309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тях</w:t>
      </w:r>
      <w:r w:rsid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някоя от следните социални платформи - </w:t>
      </w:r>
      <w:proofErr w:type="spellStart"/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YouTube</w:t>
      </w:r>
      <w:proofErr w:type="spellEnd"/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TikTok</w:t>
      </w:r>
      <w:proofErr w:type="spellEnd"/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Facebook</w:t>
      </w:r>
      <w:proofErr w:type="spellEnd"/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40B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554200" w:rsidRP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Instagram</w:t>
      </w:r>
      <w:proofErr w:type="spellEnd"/>
      <w:r w:rsid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Няма ограничение за формата и продължителността на видеото.</w:t>
      </w:r>
    </w:p>
    <w:p w:rsidR="009D417D" w:rsidRPr="009D417D" w:rsidRDefault="009D417D" w:rsidP="003D478C">
      <w:p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66C1" w:rsidRPr="00E666C1" w:rsidRDefault="00E666C1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Тематика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9D417D" w:rsidRDefault="00E666C1" w:rsidP="003D478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Видеата трябва да представят аспекти от България, като природа, култура, </w:t>
      </w:r>
      <w:r w:rsid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история, 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родни места, кухня</w:t>
      </w:r>
      <w:r w:rsid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542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туризъм и др. по преценка на автора.</w:t>
      </w:r>
    </w:p>
    <w:p w:rsidR="00877EEB" w:rsidRPr="009D417D" w:rsidRDefault="00877EEB" w:rsidP="008B7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66C1" w:rsidRPr="00E666C1" w:rsidRDefault="00E666C1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Език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9A5EEF" w:rsidRPr="00576BF5" w:rsidRDefault="00E666C1" w:rsidP="003D478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Видеата трябва да бъдат </w:t>
      </w:r>
      <w:r w:rsidRPr="00554200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на испански език.</w:t>
      </w:r>
    </w:p>
    <w:p w:rsidR="009D417D" w:rsidRPr="009A5EEF" w:rsidRDefault="009D417D" w:rsidP="0014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66C1" w:rsidRPr="00E666C1" w:rsidRDefault="00E666C1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Публикация и гледания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E666C1" w:rsidRDefault="00576BF5" w:rsidP="003D478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да бъде класирано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конкурса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всяко видео трябва да има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минимум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023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500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гледания.</w:t>
      </w:r>
    </w:p>
    <w:p w:rsidR="009D417D" w:rsidRPr="00E666C1" w:rsidRDefault="009D417D" w:rsidP="003D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66C1" w:rsidRPr="00E666C1" w:rsidRDefault="00E666C1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E666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Хаштагове</w:t>
      </w:r>
      <w:proofErr w:type="spellEnd"/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606482" w:rsidRDefault="00E666C1" w:rsidP="003D478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="00576BF5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публикуването</w:t>
      </w:r>
      <w:r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видеата, участниците</w:t>
      </w:r>
      <w:r w:rsid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задължително</w:t>
      </w:r>
      <w:r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трябва да използват</w:t>
      </w:r>
      <w:r w:rsidR="00606482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606482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хаштаг</w:t>
      </w:r>
      <w:proofErr w:type="spellEnd"/>
      <w:r w:rsidR="00606482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#</w:t>
      </w:r>
      <w:proofErr w:type="spellStart"/>
      <w:r w:rsidR="00606482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SoydeBulgaria</w:t>
      </w:r>
      <w:proofErr w:type="spellEnd"/>
      <w:r w:rsid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:rsidR="00E666C1" w:rsidRPr="00606482" w:rsidRDefault="00606482" w:rsidP="003D478C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Заедно със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SoydeBulgaria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могат да бъдат използвани и </w:t>
      </w:r>
      <w:r w:rsidR="00E666C1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следните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допълнителни</w:t>
      </w:r>
      <w:r w:rsidR="00E666C1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E666C1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хаштагове</w:t>
      </w:r>
      <w:proofErr w:type="spellEnd"/>
      <w:r w:rsidR="00E666C1"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E666C1" w:rsidRPr="00E666C1" w:rsidRDefault="002E4484" w:rsidP="003D478C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bg-BG"/>
        </w:rPr>
        <w:t>ConocerBulgaria</w:t>
      </w:r>
      <w:proofErr w:type="spellEnd"/>
    </w:p>
    <w:p w:rsidR="00E666C1" w:rsidRPr="00576BF5" w:rsidRDefault="002E4484" w:rsidP="003D478C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bg-BG"/>
        </w:rPr>
        <w:t>VisitarBulgaria</w:t>
      </w:r>
      <w:proofErr w:type="spellEnd"/>
    </w:p>
    <w:p w:rsidR="00576BF5" w:rsidRPr="00576BF5" w:rsidRDefault="00576BF5" w:rsidP="003D478C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ExplorarBulgaria</w:t>
      </w:r>
      <w:proofErr w:type="spellEnd"/>
    </w:p>
    <w:p w:rsidR="00576BF5" w:rsidRPr="00E666C1" w:rsidRDefault="00576BF5" w:rsidP="003D478C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06482" w:rsidRDefault="00606482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0648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Регистрация:</w:t>
      </w:r>
    </w:p>
    <w:p w:rsidR="00606482" w:rsidRPr="00606482" w:rsidRDefault="00606482" w:rsidP="00A5164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</w:t>
      </w:r>
      <w:r w:rsidR="00A5164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ацията на видеа за участие се осъществява единствено от родител или настойник на автора на видеото</w:t>
      </w:r>
      <w:r w:rsidR="0098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следния линк:</w:t>
      </w:r>
      <w:r w:rsidR="00A5164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8" w:history="1">
        <w:r w:rsidR="00A51647" w:rsidRPr="002F22A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https://forms.gle/8JoMS8QM885aX8Ax6</w:t>
        </w:r>
      </w:hyperlink>
      <w:r w:rsidR="00A5164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606482" w:rsidRPr="00606482" w:rsidRDefault="00606482" w:rsidP="003D47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66C1" w:rsidRPr="00E666C1" w:rsidRDefault="00606482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Срок за регистрация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E666C1" w:rsidRDefault="006B74E3" w:rsidP="003D478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Събралите поне 500 гледания видеа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трябва да бъдат регистрирани за участие </w:t>
      </w:r>
      <w:r w:rsidR="003D478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по-късно от 6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октомври</w:t>
      </w:r>
      <w:r w:rsidR="00E666C1"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2024 г.</w:t>
      </w:r>
      <w:r w:rsidR="006827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посочения в т.7 линк.</w:t>
      </w:r>
    </w:p>
    <w:p w:rsidR="00576BF5" w:rsidRPr="00E666C1" w:rsidRDefault="00576BF5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66C1" w:rsidRPr="00E666C1" w:rsidRDefault="00E666C1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Избор на победител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E666C1" w:rsidRDefault="00E666C1" w:rsidP="003D478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Видеото победител ще бъ</w:t>
      </w:r>
      <w:r w:rsid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 избрано от </w:t>
      </w:r>
      <w:r w:rsidR="00413A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специално </w:t>
      </w:r>
      <w:r w:rsid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назначено</w:t>
      </w:r>
      <w:r w:rsidR="006827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целта</w:t>
      </w:r>
      <w:r w:rsid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жури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76BF5" w:rsidRDefault="00576BF5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A5EEF" w:rsidRDefault="009A5EEF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A5EE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Оценяване:</w:t>
      </w:r>
    </w:p>
    <w:p w:rsidR="009A5EEF" w:rsidRDefault="009A5EEF" w:rsidP="00A12CE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Основните критерии, по които журито ще оценява видеата</w:t>
      </w:r>
      <w:r w:rsidR="006064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са</w:t>
      </w:r>
      <w:r w:rsidRP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креативност,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A12CEC" w:rsidRPr="00A12C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оригиналност</w:t>
      </w:r>
      <w:r w:rsidR="00A12C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съдържание,</w:t>
      </w:r>
      <w:r w:rsidRP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информативност, качество на видеото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достигната аудитория</w:t>
      </w:r>
      <w:r w:rsidRPr="009A5E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76BF5" w:rsidRPr="009A5EEF" w:rsidRDefault="00576BF5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66C1" w:rsidRPr="00E666C1" w:rsidRDefault="00E666C1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Награди</w:t>
      </w: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E666C1" w:rsidRDefault="001B62FB" w:rsidP="003D478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Избраното от журито видео за победител ще получи награда от 1000 евро.</w:t>
      </w:r>
    </w:p>
    <w:p w:rsidR="00A41382" w:rsidRDefault="00A41382" w:rsidP="00A4138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41382" w:rsidRPr="00D60387" w:rsidRDefault="00A41382" w:rsidP="00A413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038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Права на видеата</w:t>
      </w:r>
    </w:p>
    <w:p w:rsidR="00A41382" w:rsidRPr="00A41382" w:rsidRDefault="00A41382" w:rsidP="00A41382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603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Организаторите на конкурса запазват правото да използват предоставените видеа за промоционални цели, свързани с проекта и популяризирането на България.</w:t>
      </w:r>
    </w:p>
    <w:p w:rsidR="003D478C" w:rsidRPr="003D478C" w:rsidRDefault="003D478C" w:rsidP="003D4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D478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Допълнителни бележки</w:t>
      </w:r>
    </w:p>
    <w:p w:rsidR="003D478C" w:rsidRPr="003D478C" w:rsidRDefault="003D478C" w:rsidP="00986FD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D478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Участниците са отговорни за спазването на правилата и условията на платформите,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които качват видеа</w:t>
      </w:r>
      <w:r w:rsidRPr="003D478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B0703A" w:rsidRDefault="003D478C" w:rsidP="00986FD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6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Организаторите си запазват правото да дисквалифицират участници, които не спазват условията на конкурса.</w:t>
      </w:r>
    </w:p>
    <w:p w:rsidR="00D60387" w:rsidRDefault="00BC5EA4" w:rsidP="00986FD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У</w:t>
      </w:r>
      <w:r w:rsidRPr="00BC5EA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частниците трябва да използват само материали, които притежават или имат право да използват (музика, изображения и т.н.), за да избег</w:t>
      </w:r>
      <w:r w:rsidR="00B146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нат проблеми с авторското право и дисквалификация от конкурса.</w:t>
      </w:r>
    </w:p>
    <w:p w:rsidR="00A41382" w:rsidRDefault="00A41382" w:rsidP="00986FD5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13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Участието в конкурса предполага приемане на условията и правилата, описани по-горе.</w:t>
      </w:r>
    </w:p>
    <w:p w:rsidR="00632F7D" w:rsidRDefault="00632F7D" w:rsidP="00986FD5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Участниците в конкурса </w:t>
      </w:r>
      <w:r w:rsidR="00986FD5" w:rsidRPr="0098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следва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могат да докажат</w:t>
      </w:r>
      <w:r w:rsidR="0098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необходимост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че те</w:t>
      </w:r>
      <w:r w:rsidR="00FE65F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са автори на съо</w:t>
      </w:r>
      <w:r w:rsidR="0098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тветното видео.</w:t>
      </w:r>
    </w:p>
    <w:p w:rsidR="00986FD5" w:rsidRPr="00A41382" w:rsidRDefault="00986FD5" w:rsidP="00986FD5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Организаторите ще се свържат единствено с родителите или настойниците на </w:t>
      </w:r>
      <w:r w:rsidR="00D7037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детето, чието видео е избрано за победител.</w:t>
      </w:r>
    </w:p>
    <w:p w:rsidR="00A41382" w:rsidRPr="00A41382" w:rsidRDefault="00A41382" w:rsidP="00986FD5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13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Организаторите си запазват правото да променят условият</w:t>
      </w:r>
      <w:r w:rsidR="000B66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на конкурса, ако е необходимо, в това число да прекратят неговото провеждане.</w:t>
      </w:r>
    </w:p>
    <w:p w:rsidR="00147DE7" w:rsidRPr="001E36E8" w:rsidRDefault="00147DE7" w:rsidP="00147DE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D478C" w:rsidRDefault="003D478C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D478C" w:rsidRPr="003D478C" w:rsidRDefault="004F52B9" w:rsidP="004F52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F52B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Политика за защита на данните</w:t>
      </w:r>
    </w:p>
    <w:p w:rsidR="003D478C" w:rsidRPr="003D478C" w:rsidRDefault="003D478C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Всички лични данни, предоставени от участниците в конкурса "Bulgaria a </w:t>
      </w:r>
      <w:proofErr w:type="spellStart"/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través</w:t>
      </w:r>
      <w:proofErr w:type="spellEnd"/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de </w:t>
      </w:r>
      <w:proofErr w:type="spellStart"/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mis</w:t>
      </w:r>
      <w:proofErr w:type="spellEnd"/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proofErr w:type="spellStart"/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ojos</w:t>
      </w:r>
      <w:proofErr w:type="spellEnd"/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," ще бъдат използвани единствено за целите на организирането и провеждането на конкурса. Данните ще бъдат съхранявани и обработвани в съответствие с действащите регламенти за защита на личните данни, включително Общия регламент за защита на данните (GDPR) на Европейския съюз.</w:t>
      </w:r>
    </w:p>
    <w:p w:rsidR="003D478C" w:rsidRPr="003D478C" w:rsidRDefault="003D478C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3D478C" w:rsidRPr="003D478C" w:rsidRDefault="003D478C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Личните данни няма да бъдат споделяни с трети страни извън рамките на конкурса без предварително съгласие от страна на участника, освен ако това не се изисква от закона. Участниците имат право на достъп, корекция и изтриване на личните си данни по всяко време, като се свържат с организаторите на конкурса на предоставените контакти.</w:t>
      </w:r>
    </w:p>
    <w:p w:rsidR="003D478C" w:rsidRPr="003D478C" w:rsidRDefault="003D478C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3D478C" w:rsidRPr="003D478C" w:rsidRDefault="003D478C" w:rsidP="003D478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3D478C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Ако имате въпроси относно обработката на личните ви данни, моля, не се колебайте да се свържете с нас.</w:t>
      </w:r>
    </w:p>
    <w:sectPr w:rsidR="003D478C" w:rsidRPr="003D478C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A5" w:rsidRDefault="00033EA5" w:rsidP="004F52B9">
      <w:pPr>
        <w:spacing w:after="0" w:line="240" w:lineRule="auto"/>
      </w:pPr>
      <w:r>
        <w:separator/>
      </w:r>
    </w:p>
  </w:endnote>
  <w:endnote w:type="continuationSeparator" w:id="0">
    <w:p w:rsidR="00033EA5" w:rsidRDefault="00033EA5" w:rsidP="004F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B9" w:rsidRPr="004F52B9" w:rsidRDefault="004F52B9">
    <w:pPr>
      <w:pStyle w:val="Footer"/>
      <w:jc w:val="center"/>
    </w:pPr>
    <w:r w:rsidRPr="004F52B9">
      <w:fldChar w:fldCharType="begin"/>
    </w:r>
    <w:r w:rsidRPr="004F52B9">
      <w:instrText xml:space="preserve"> PAGE  \* Arabic  \* MERGEFORMAT </w:instrText>
    </w:r>
    <w:r w:rsidRPr="004F52B9">
      <w:fldChar w:fldCharType="separate"/>
    </w:r>
    <w:r w:rsidR="00BF2255">
      <w:rPr>
        <w:noProof/>
      </w:rPr>
      <w:t>3</w:t>
    </w:r>
    <w:r w:rsidRPr="004F52B9">
      <w:fldChar w:fldCharType="end"/>
    </w:r>
    <w:r w:rsidRPr="004F52B9">
      <w:t>/</w:t>
    </w:r>
    <w:r w:rsidR="00033EA5">
      <w:fldChar w:fldCharType="begin"/>
    </w:r>
    <w:r w:rsidR="00033EA5">
      <w:instrText xml:space="preserve"> NUMPAGES  \* Arabic  \* MERGEFORMAT </w:instrText>
    </w:r>
    <w:r w:rsidR="00033EA5">
      <w:fldChar w:fldCharType="separate"/>
    </w:r>
    <w:r w:rsidR="00BF2255">
      <w:rPr>
        <w:noProof/>
      </w:rPr>
      <w:t>3</w:t>
    </w:r>
    <w:r w:rsidR="00033EA5">
      <w:rPr>
        <w:noProof/>
      </w:rPr>
      <w:fldChar w:fldCharType="end"/>
    </w:r>
  </w:p>
  <w:p w:rsidR="004F52B9" w:rsidRDefault="004F5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A5" w:rsidRDefault="00033EA5" w:rsidP="004F52B9">
      <w:pPr>
        <w:spacing w:after="0" w:line="240" w:lineRule="auto"/>
      </w:pPr>
      <w:r>
        <w:separator/>
      </w:r>
    </w:p>
  </w:footnote>
  <w:footnote w:type="continuationSeparator" w:id="0">
    <w:p w:rsidR="00033EA5" w:rsidRDefault="00033EA5" w:rsidP="004F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2FED"/>
    <w:multiLevelType w:val="multilevel"/>
    <w:tmpl w:val="C6F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679B6"/>
    <w:multiLevelType w:val="multilevel"/>
    <w:tmpl w:val="2D9A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D7F23"/>
    <w:multiLevelType w:val="multilevel"/>
    <w:tmpl w:val="12C8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C1"/>
    <w:rsid w:val="00033EA5"/>
    <w:rsid w:val="000B6663"/>
    <w:rsid w:val="000C107D"/>
    <w:rsid w:val="00147DE7"/>
    <w:rsid w:val="0019607F"/>
    <w:rsid w:val="001B3B55"/>
    <w:rsid w:val="001B62FB"/>
    <w:rsid w:val="001E36E8"/>
    <w:rsid w:val="0029285C"/>
    <w:rsid w:val="002E4484"/>
    <w:rsid w:val="00302298"/>
    <w:rsid w:val="003309BF"/>
    <w:rsid w:val="0033411D"/>
    <w:rsid w:val="00347F82"/>
    <w:rsid w:val="003773DD"/>
    <w:rsid w:val="003D478C"/>
    <w:rsid w:val="003E384C"/>
    <w:rsid w:val="00413AC3"/>
    <w:rsid w:val="00440B3C"/>
    <w:rsid w:val="004B3690"/>
    <w:rsid w:val="004F52B9"/>
    <w:rsid w:val="00514364"/>
    <w:rsid w:val="00525B40"/>
    <w:rsid w:val="00554200"/>
    <w:rsid w:val="00576BF5"/>
    <w:rsid w:val="00606482"/>
    <w:rsid w:val="00614843"/>
    <w:rsid w:val="00626534"/>
    <w:rsid w:val="00632F7D"/>
    <w:rsid w:val="0068272E"/>
    <w:rsid w:val="006B74E3"/>
    <w:rsid w:val="006D5AA4"/>
    <w:rsid w:val="007E3865"/>
    <w:rsid w:val="00802367"/>
    <w:rsid w:val="00816CE5"/>
    <w:rsid w:val="0082298A"/>
    <w:rsid w:val="00877EEB"/>
    <w:rsid w:val="00895EBA"/>
    <w:rsid w:val="008B79BE"/>
    <w:rsid w:val="00986FD5"/>
    <w:rsid w:val="009A57D2"/>
    <w:rsid w:val="009A5EEF"/>
    <w:rsid w:val="009B1126"/>
    <w:rsid w:val="009D417D"/>
    <w:rsid w:val="009F676E"/>
    <w:rsid w:val="00A12CEC"/>
    <w:rsid w:val="00A41382"/>
    <w:rsid w:val="00A51647"/>
    <w:rsid w:val="00A742A9"/>
    <w:rsid w:val="00B0703A"/>
    <w:rsid w:val="00B14632"/>
    <w:rsid w:val="00B92E52"/>
    <w:rsid w:val="00BC5EA4"/>
    <w:rsid w:val="00BC78D1"/>
    <w:rsid w:val="00BF2255"/>
    <w:rsid w:val="00C85F2B"/>
    <w:rsid w:val="00D60387"/>
    <w:rsid w:val="00D70370"/>
    <w:rsid w:val="00DC6E3C"/>
    <w:rsid w:val="00E666C1"/>
    <w:rsid w:val="00E74779"/>
    <w:rsid w:val="00EA7CBE"/>
    <w:rsid w:val="00F17319"/>
    <w:rsid w:val="00F37922"/>
    <w:rsid w:val="00F43B22"/>
    <w:rsid w:val="00F719BA"/>
    <w:rsid w:val="00FA1C6D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EB864"/>
  <w15:chartTrackingRefBased/>
  <w15:docId w15:val="{2F871200-4370-41AF-91B0-A12B45A1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6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paragraph" w:styleId="Heading3">
    <w:name w:val="heading 3"/>
    <w:basedOn w:val="Normal"/>
    <w:link w:val="Heading3Char"/>
    <w:uiPriority w:val="9"/>
    <w:qFormat/>
    <w:rsid w:val="00E66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66C1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E666C1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E6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E666C1"/>
    <w:rPr>
      <w:b/>
      <w:bCs/>
    </w:rPr>
  </w:style>
  <w:style w:type="paragraph" w:styleId="ListParagraph">
    <w:name w:val="List Paragraph"/>
    <w:basedOn w:val="Normal"/>
    <w:uiPriority w:val="34"/>
    <w:qFormat/>
    <w:rsid w:val="00606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2B9"/>
  </w:style>
  <w:style w:type="paragraph" w:styleId="Footer">
    <w:name w:val="footer"/>
    <w:basedOn w:val="Normal"/>
    <w:link w:val="FooterChar"/>
    <w:uiPriority w:val="99"/>
    <w:unhideWhenUsed/>
    <w:rsid w:val="004F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2B9"/>
  </w:style>
  <w:style w:type="character" w:styleId="Hyperlink">
    <w:name w:val="Hyperlink"/>
    <w:basedOn w:val="DefaultParagraphFont"/>
    <w:uiPriority w:val="99"/>
    <w:unhideWhenUsed/>
    <w:rsid w:val="003341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JoMS8QM885aX8Ax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ate.Barcelona@mf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55</cp:revision>
  <dcterms:created xsi:type="dcterms:W3CDTF">2024-08-12T17:21:00Z</dcterms:created>
  <dcterms:modified xsi:type="dcterms:W3CDTF">2024-08-13T18:09:00Z</dcterms:modified>
</cp:coreProperties>
</file>